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D7" w:rsidRDefault="003876D7" w:rsidP="003876D7">
      <w:pPr>
        <w:pStyle w:val="Nzev"/>
        <w:rPr>
          <w:i/>
          <w:color w:val="auto"/>
          <w:sz w:val="36"/>
          <w:szCs w:val="36"/>
          <w:u w:val="none"/>
        </w:rPr>
      </w:pPr>
      <w:proofErr w:type="gramStart"/>
      <w:r>
        <w:rPr>
          <w:i/>
          <w:color w:val="auto"/>
          <w:sz w:val="36"/>
          <w:szCs w:val="36"/>
          <w:u w:val="none"/>
        </w:rPr>
        <w:t>OBEC  BOHUSLÁVKY</w:t>
      </w:r>
      <w:proofErr w:type="gramEnd"/>
      <w:r>
        <w:rPr>
          <w:i/>
          <w:color w:val="auto"/>
          <w:sz w:val="36"/>
          <w:szCs w:val="36"/>
          <w:u w:val="none"/>
        </w:rPr>
        <w:t xml:space="preserve"> </w:t>
      </w:r>
    </w:p>
    <w:p w:rsidR="003876D7" w:rsidRDefault="003876D7" w:rsidP="003876D7">
      <w:pPr>
        <w:pBdr>
          <w:bottom w:val="single" w:sz="6" w:space="1" w:color="auto"/>
        </w:pBd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Bohuslávky 114, </w:t>
      </w:r>
      <w:proofErr w:type="gramStart"/>
      <w:r>
        <w:rPr>
          <w:b/>
          <w:bCs/>
          <w:i/>
          <w:iCs/>
          <w:sz w:val="36"/>
          <w:szCs w:val="36"/>
        </w:rPr>
        <w:t>751 31  Lipník</w:t>
      </w:r>
      <w:proofErr w:type="gramEnd"/>
      <w:r>
        <w:rPr>
          <w:b/>
          <w:bCs/>
          <w:i/>
          <w:iCs/>
          <w:sz w:val="36"/>
          <w:szCs w:val="36"/>
        </w:rPr>
        <w:t xml:space="preserve"> nad Bečvou, okr. Přerov</w:t>
      </w:r>
    </w:p>
    <w:p w:rsidR="003876D7" w:rsidRDefault="003876D7" w:rsidP="003876D7">
      <w:pPr>
        <w:pBdr>
          <w:bottom w:val="single" w:sz="6" w:space="1" w:color="auto"/>
        </w:pBd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IČO: 00636142</w:t>
      </w:r>
    </w:p>
    <w:p w:rsidR="003876D7" w:rsidRDefault="003876D7" w:rsidP="003876D7">
      <w:pPr>
        <w:pStyle w:val="Default"/>
        <w:rPr>
          <w:sz w:val="32"/>
          <w:szCs w:val="32"/>
        </w:rPr>
      </w:pPr>
    </w:p>
    <w:p w:rsidR="003876D7" w:rsidRDefault="003876D7" w:rsidP="003876D7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Pro volby do Poslanecké sněmovny Parlamentu České republiky vyplývajících ze zákona o volbách do Parlamentu a vyhlášky Ministerstva vnitra č. 233/2000., o provedení některých ustanovení zákona, ve znění pozdějších předpisů</w:t>
      </w:r>
    </w:p>
    <w:p w:rsidR="003876D7" w:rsidRDefault="003876D7" w:rsidP="003876D7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(dále </w:t>
      </w:r>
      <w:proofErr w:type="gramStart"/>
      <w:r>
        <w:rPr>
          <w:sz w:val="32"/>
          <w:szCs w:val="32"/>
        </w:rPr>
        <w:t>jen ,,vyhláška</w:t>
      </w:r>
      <w:proofErr w:type="gramEnd"/>
      <w:r>
        <w:rPr>
          <w:sz w:val="32"/>
          <w:szCs w:val="32"/>
        </w:rPr>
        <w:t>“)</w:t>
      </w:r>
    </w:p>
    <w:p w:rsidR="003876D7" w:rsidRDefault="003876D7" w:rsidP="003876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72"/>
          <w:szCs w:val="72"/>
        </w:rPr>
      </w:pPr>
    </w:p>
    <w:p w:rsidR="003876D7" w:rsidRDefault="003876D7" w:rsidP="003876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72"/>
          <w:szCs w:val="72"/>
        </w:rPr>
      </w:pPr>
      <w:r>
        <w:rPr>
          <w:rFonts w:ascii="TimesNewRomanPS-BoldMT" w:hAnsi="TimesNewRomanPS-BoldMT" w:cs="TimesNewRomanPS-BoldMT"/>
          <w:b/>
          <w:bCs/>
          <w:sz w:val="72"/>
          <w:szCs w:val="72"/>
        </w:rPr>
        <w:t>J M E N U J I</w:t>
      </w:r>
    </w:p>
    <w:p w:rsidR="003876D7" w:rsidRDefault="003876D7" w:rsidP="003876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dle §14 e odst. 7 zákona</w:t>
      </w:r>
    </w:p>
    <w:p w:rsidR="003876D7" w:rsidRDefault="003876D7" w:rsidP="003876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876D7" w:rsidRDefault="003876D7" w:rsidP="003876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876D7" w:rsidRDefault="003876D7" w:rsidP="003876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876D7" w:rsidRDefault="003876D7" w:rsidP="003876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876D7" w:rsidRDefault="003876D7" w:rsidP="003876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876D7" w:rsidRDefault="003876D7" w:rsidP="003876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jako zapisovatelku okrskové komise </w:t>
      </w:r>
    </w:p>
    <w:p w:rsidR="003876D7" w:rsidRDefault="003876D7" w:rsidP="003876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876D7" w:rsidRDefault="003876D7" w:rsidP="003876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876D7" w:rsidRDefault="003876D7" w:rsidP="003876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876D7" w:rsidRDefault="003876D7" w:rsidP="003876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876D7" w:rsidRDefault="003876D7" w:rsidP="003876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876D7" w:rsidRDefault="003876D7" w:rsidP="003876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876D7" w:rsidRDefault="003876D7" w:rsidP="003876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48"/>
          <w:szCs w:val="48"/>
        </w:rPr>
      </w:pPr>
      <w:r>
        <w:rPr>
          <w:rFonts w:ascii="TimesNewRomanPS-BoldMT" w:hAnsi="TimesNewRomanPS-BoldMT" w:cs="TimesNewRomanPS-BoldMT"/>
          <w:bCs/>
          <w:sz w:val="48"/>
          <w:szCs w:val="48"/>
        </w:rPr>
        <w:t>paní Alenu Molinari</w:t>
      </w:r>
    </w:p>
    <w:p w:rsidR="003876D7" w:rsidRDefault="003876D7" w:rsidP="003876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876D7" w:rsidRDefault="003876D7" w:rsidP="003876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876D7" w:rsidRDefault="003876D7" w:rsidP="003876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876D7" w:rsidRDefault="003876D7" w:rsidP="003876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876D7" w:rsidRDefault="003876D7" w:rsidP="003876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876D7" w:rsidRDefault="003876D7" w:rsidP="003876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Bohuslávky </w:t>
      </w:r>
      <w:proofErr w:type="gramStart"/>
      <w:r>
        <w:rPr>
          <w:rFonts w:ascii="TimesNewRomanPS-BoldMT" w:hAnsi="TimesNewRomanPS-BoldMT" w:cs="TimesNewRomanPS-BoldMT"/>
          <w:bCs/>
          <w:sz w:val="24"/>
          <w:szCs w:val="24"/>
        </w:rPr>
        <w:t>27.8.2021</w:t>
      </w:r>
      <w:proofErr w:type="gramEnd"/>
    </w:p>
    <w:p w:rsidR="003876D7" w:rsidRDefault="003876D7" w:rsidP="003876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876D7" w:rsidRDefault="003876D7" w:rsidP="003876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876D7" w:rsidRDefault="003876D7" w:rsidP="003876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</w:p>
    <w:p w:rsidR="003876D7" w:rsidRDefault="003876D7" w:rsidP="003876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876D7" w:rsidRDefault="003876D7" w:rsidP="003876D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Stískalová Alena</w:t>
      </w:r>
    </w:p>
    <w:p w:rsidR="003876D7" w:rsidRDefault="003876D7" w:rsidP="003876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876D7" w:rsidRDefault="003876D7" w:rsidP="003876D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        místostarostka obce</w:t>
      </w:r>
    </w:p>
    <w:p w:rsidR="00DD0E68" w:rsidRDefault="00DD0E68">
      <w:bookmarkStart w:id="0" w:name="_GoBack"/>
      <w:bookmarkEnd w:id="0"/>
    </w:p>
    <w:sectPr w:rsidR="00DD0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D7"/>
    <w:rsid w:val="003876D7"/>
    <w:rsid w:val="00DD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F6ED8-C916-4E33-920F-AA71B66D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76D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876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3876D7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cs-CZ"/>
    </w:rPr>
  </w:style>
  <w:style w:type="paragraph" w:customStyle="1" w:styleId="Default">
    <w:name w:val="Default"/>
    <w:rsid w:val="003876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Molinari</dc:creator>
  <cp:keywords/>
  <dc:description/>
  <cp:lastModifiedBy>Alena Molinari</cp:lastModifiedBy>
  <cp:revision>2</cp:revision>
  <dcterms:created xsi:type="dcterms:W3CDTF">2021-08-23T13:13:00Z</dcterms:created>
  <dcterms:modified xsi:type="dcterms:W3CDTF">2021-08-23T13:14:00Z</dcterms:modified>
</cp:coreProperties>
</file>